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4ECCA5C6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4AF6A6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Hrvatski jezik i književnost (jednopredmetni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252721C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0A2104DD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1A27955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128F40CC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05484653" w:rsidR="00693F1A" w:rsidRDefault="0001148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77222A02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04. 10. 2022.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4B27D18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27. 01. 2023.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Na razini studijskoga programa kolegij doprinosi osposobljavanju studenata za:</w:t>
            </w:r>
          </w:p>
          <w:p w14:paraId="12D8D553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ovladavanje </w:t>
            </w:r>
            <w:proofErr w:type="spellStart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metajezikom</w:t>
            </w:r>
            <w:proofErr w:type="spellEnd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struke;</w:t>
            </w:r>
          </w:p>
          <w:p w14:paraId="237C7FAF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jezično analiziranje teksta;</w:t>
            </w:r>
          </w:p>
          <w:p w14:paraId="06AFD08E" w14:textId="2501FD1B" w:rsidR="0057562B" w:rsidRPr="00BD5F45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identificiranje i analiziranje uloge tvorbe riječi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Tvorbene 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netvorbene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Kriteriji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tvorbenosti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granica suvremenosti (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današnjosti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Stapanje kao novi fenomen u tvorbi riječi -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Brabec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Zagreb.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Disput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Odlomakpopisa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Odlomakpopisa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i njegovih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alomorfa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ras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raš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raž-,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Frančić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Anđela; Hudeček, Lana; Mihaljević Milica. 2006.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višefunkcionalnost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Infiksacija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Novìna u slengu, jeziku reklame i novina.“ U: V.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Karabalić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; M. A. Varga; L. Pon (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Ramadanović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Ermina. 2007. „Razradba tvorbenih načina u nazivlju (s posebnim obzirom na odnos među složenicama bez spojnika -o-,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sraslicama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tvorenicama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Tafra, Branka. 2003. „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Jednost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Košutar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Odlomakpopisa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Jezično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kalkiranje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BF6DA3B" w14:textId="77777777" w:rsidR="0057562B" w:rsidRPr="00AE3712" w:rsidRDefault="00AE3712" w:rsidP="00AE3712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E3712">
              <w:rPr>
                <w:rFonts w:ascii="Merriweather" w:eastAsia="MS Gothic" w:hAnsi="Merriweather" w:cs="Times New Roman"/>
                <w:i/>
                <w:sz w:val="18"/>
              </w:rPr>
              <w:t xml:space="preserve">Hrvatski rječnik </w:t>
            </w:r>
            <w:proofErr w:type="spellStart"/>
            <w:r w:rsidRPr="00AE3712">
              <w:rPr>
                <w:rFonts w:ascii="Merriweather" w:eastAsia="MS Gothic" w:hAnsi="Merriweather" w:cs="Times New Roman"/>
                <w:i/>
                <w:sz w:val="18"/>
              </w:rPr>
              <w:t>stopljenica</w:t>
            </w:r>
            <w:proofErr w:type="spellEnd"/>
            <w:r w:rsidRPr="00AE3712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7" w:history="1">
              <w:r w:rsidRPr="00AE3712">
                <w:rPr>
                  <w:rFonts w:ascii="Merriweather" w:eastAsia="MS Gothic" w:hAnsi="Merriweather" w:cs="Times New Roman"/>
                  <w:color w:val="0000FF"/>
                  <w:sz w:val="18"/>
                  <w:u w:val="single"/>
                </w:rPr>
                <w:t>https://stilistika.org/hrvatski-rjecnik-stopljenica</w:t>
              </w:r>
            </w:hyperlink>
          </w:p>
          <w:p w14:paraId="04574C4D" w14:textId="77777777" w:rsidR="00AE3712" w:rsidRPr="00AE3712" w:rsidRDefault="00AE3712" w:rsidP="00AE3712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E3712">
              <w:rPr>
                <w:rFonts w:ascii="Merriweather" w:eastAsia="MS Gothic" w:hAnsi="Merriweather" w:cs="Times New Roman"/>
                <w:sz w:val="18"/>
              </w:rPr>
              <w:t>Kolokacijska</w:t>
            </w:r>
            <w:proofErr w:type="spellEnd"/>
            <w:r w:rsidRPr="00AE3712">
              <w:rPr>
                <w:rFonts w:ascii="Merriweather" w:eastAsia="MS Gothic" w:hAnsi="Merriweather" w:cs="Times New Roman"/>
                <w:sz w:val="18"/>
              </w:rPr>
              <w:t xml:space="preserve"> baza hrvatskoga jezika - </w:t>
            </w:r>
            <w:hyperlink r:id="rId8" w:history="1">
              <w:r w:rsidRPr="00AE3712">
                <w:rPr>
                  <w:rFonts w:ascii="Merriweather" w:eastAsia="MS Gothic" w:hAnsi="Merriweather" w:cs="Times New Roman"/>
                  <w:color w:val="0000FF"/>
                  <w:sz w:val="18"/>
                  <w:u w:val="single"/>
                </w:rPr>
                <w:t>http://ihjj.hr/kolokacije/</w:t>
              </w:r>
            </w:hyperlink>
          </w:p>
          <w:p w14:paraId="5B5D42AD" w14:textId="77777777" w:rsidR="00AE3712" w:rsidRDefault="00AE3712" w:rsidP="00AE3712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9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FF56C36" w14:textId="0AA7B002" w:rsidR="00AE3712" w:rsidRPr="00AE3712" w:rsidRDefault="00AE3712" w:rsidP="00AE3712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0" w:history="1">
              <w:r w:rsidRPr="00DE0B29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lastRenderedPageBreak/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E05" w14:textId="77777777" w:rsidR="007812D0" w:rsidRDefault="007812D0">
      <w:pPr>
        <w:spacing w:before="0" w:after="0"/>
      </w:pPr>
      <w:r>
        <w:separator/>
      </w:r>
    </w:p>
  </w:endnote>
  <w:endnote w:type="continuationSeparator" w:id="0">
    <w:p w14:paraId="7EC66CE5" w14:textId="77777777" w:rsidR="007812D0" w:rsidRDefault="007812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8991" w14:textId="77777777" w:rsidR="007812D0" w:rsidRDefault="007812D0">
      <w:pPr>
        <w:spacing w:before="0" w:after="0"/>
      </w:pPr>
      <w:r>
        <w:separator/>
      </w:r>
    </w:p>
  </w:footnote>
  <w:footnote w:type="continuationSeparator" w:id="0">
    <w:p w14:paraId="53BA2CD0" w14:textId="77777777" w:rsidR="007812D0" w:rsidRDefault="007812D0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DA43FD"/>
    <w:multiLevelType w:val="hybridMultilevel"/>
    <w:tmpl w:val="FE325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9"/>
  </w:num>
  <w:num w:numId="2" w16cid:durableId="89198936">
    <w:abstractNumId w:val="10"/>
  </w:num>
  <w:num w:numId="3" w16cid:durableId="425425470">
    <w:abstractNumId w:val="7"/>
  </w:num>
  <w:num w:numId="4" w16cid:durableId="1877040083">
    <w:abstractNumId w:val="8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6"/>
  </w:num>
  <w:num w:numId="9" w16cid:durableId="880480847">
    <w:abstractNumId w:val="2"/>
  </w:num>
  <w:num w:numId="10" w16cid:durableId="687490941">
    <w:abstractNumId w:val="5"/>
  </w:num>
  <w:num w:numId="11" w16cid:durableId="1758206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04DAE"/>
    <w:rsid w:val="0013612A"/>
    <w:rsid w:val="00180672"/>
    <w:rsid w:val="0018117A"/>
    <w:rsid w:val="002203D9"/>
    <w:rsid w:val="00254055"/>
    <w:rsid w:val="00295511"/>
    <w:rsid w:val="002B1A6F"/>
    <w:rsid w:val="0032450F"/>
    <w:rsid w:val="0033612C"/>
    <w:rsid w:val="003F30B5"/>
    <w:rsid w:val="00413FA8"/>
    <w:rsid w:val="0041533D"/>
    <w:rsid w:val="0057562B"/>
    <w:rsid w:val="0061376D"/>
    <w:rsid w:val="006276DC"/>
    <w:rsid w:val="00645005"/>
    <w:rsid w:val="00693F1A"/>
    <w:rsid w:val="006B3DD4"/>
    <w:rsid w:val="006F36C6"/>
    <w:rsid w:val="00715B6B"/>
    <w:rsid w:val="00775389"/>
    <w:rsid w:val="007768E2"/>
    <w:rsid w:val="007807DC"/>
    <w:rsid w:val="007812D0"/>
    <w:rsid w:val="00791FA4"/>
    <w:rsid w:val="008310DA"/>
    <w:rsid w:val="00854983"/>
    <w:rsid w:val="008E50F4"/>
    <w:rsid w:val="00915C69"/>
    <w:rsid w:val="00977E00"/>
    <w:rsid w:val="009C4912"/>
    <w:rsid w:val="009E637F"/>
    <w:rsid w:val="00A21EBD"/>
    <w:rsid w:val="00A357D6"/>
    <w:rsid w:val="00A624F7"/>
    <w:rsid w:val="00AE3712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DF006F"/>
    <w:rsid w:val="00DF1BBC"/>
    <w:rsid w:val="00E0324A"/>
    <w:rsid w:val="00E1009E"/>
    <w:rsid w:val="00E766FE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  <w:style w:type="character" w:styleId="Hiperveza">
    <w:name w:val="Hyperlink"/>
    <w:basedOn w:val="Zadanifontodlomka"/>
    <w:uiPriority w:val="99"/>
    <w:unhideWhenUsed/>
    <w:rsid w:val="00C1574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2</cp:revision>
  <dcterms:created xsi:type="dcterms:W3CDTF">2023-03-15T11:13:00Z</dcterms:created>
  <dcterms:modified xsi:type="dcterms:W3CDTF">2023-03-15T11:13:00Z</dcterms:modified>
</cp:coreProperties>
</file>