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0" w:rsidRPr="00EC43E0" w:rsidRDefault="003E7A7E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0"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 w:rsidR="00EC43E0" w:rsidRPr="00EC43E0" w:rsidRDefault="00EC43E0" w:rsidP="00EC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7E" w:rsidRPr="00247353" w:rsidRDefault="00EC43E0" w:rsidP="0066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 ФГБОУ ВО «Государственный институт русского языка им. А.С. Пушкина» </w:t>
      </w:r>
      <w:r w:rsidR="00320559">
        <w:rPr>
          <w:rFonts w:ascii="Times New Roman" w:hAnsi="Times New Roman" w:cs="Times New Roman"/>
          <w:sz w:val="28"/>
          <w:szCs w:val="28"/>
        </w:rPr>
        <w:t>в 20</w:t>
      </w:r>
      <w:r w:rsidR="00DE65BF">
        <w:rPr>
          <w:rFonts w:ascii="Times New Roman" w:hAnsi="Times New Roman" w:cs="Times New Roman"/>
          <w:sz w:val="28"/>
          <w:szCs w:val="28"/>
        </w:rPr>
        <w:t>1</w:t>
      </w:r>
      <w:r w:rsidR="00320559">
        <w:rPr>
          <w:rFonts w:ascii="Times New Roman" w:hAnsi="Times New Roman" w:cs="Times New Roman"/>
          <w:sz w:val="28"/>
          <w:szCs w:val="28"/>
        </w:rPr>
        <w:t xml:space="preserve">8-2019 учебном году приглашает на обучение </w:t>
      </w:r>
      <w:r w:rsidR="00247353">
        <w:rPr>
          <w:rFonts w:ascii="Times New Roman" w:hAnsi="Times New Roman" w:cs="Times New Roman"/>
          <w:sz w:val="28"/>
          <w:szCs w:val="28"/>
        </w:rPr>
        <w:t xml:space="preserve">(в рамках квоты Правительства </w:t>
      </w:r>
      <w:r w:rsidR="00247353" w:rsidRPr="00247353">
        <w:rPr>
          <w:rFonts w:ascii="Times New Roman" w:hAnsi="Times New Roman" w:cs="Times New Roman"/>
          <w:sz w:val="28"/>
          <w:szCs w:val="28"/>
        </w:rPr>
        <w:t xml:space="preserve">Российской Федерации на обучение иностранных граждан) </w:t>
      </w:r>
      <w:r w:rsidR="00320559" w:rsidRPr="00247353">
        <w:rPr>
          <w:rFonts w:ascii="Times New Roman" w:hAnsi="Times New Roman" w:cs="Times New Roman"/>
          <w:sz w:val="28"/>
          <w:szCs w:val="28"/>
        </w:rPr>
        <w:t>следующим пр</w:t>
      </w:r>
      <w:r w:rsidR="00F15707">
        <w:rPr>
          <w:rFonts w:ascii="Times New Roman" w:hAnsi="Times New Roman" w:cs="Times New Roman"/>
          <w:sz w:val="28"/>
          <w:szCs w:val="28"/>
        </w:rPr>
        <w:t>ограммам повышения квалификации.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Летняя школа. Русский язык как иностран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ный и методика его преподавания» </w:t>
      </w: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(повышение квалификации преподавателей РКИ)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 месяц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548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02.07.2018 г.</w:t>
      </w:r>
    </w:p>
    <w:p w:rsidR="0024735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247353"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96 часов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очная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тенденции в преподавании РКИ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Современный русский язык и методика его преподавания в аспекте РКИ/ РКН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«Русский язык как иностранный и методика его преподавания»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(повышение квалификации преподавателей РКИ в форме стажировки)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10 месяцев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237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03.09.2018 г.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- 300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часов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Русский язык</w:t>
      </w:r>
      <w:r w:rsidR="009F5A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(актуальные тенденции развития русского языка на современном этапе и современные подходы к описанию русского языка как средства общения, практический курс РКИ)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Методика преподавания РКИ</w:t>
      </w:r>
      <w:r w:rsidR="009F5A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(инновационные лингводидактические технологии, спецкурсы лингводидактического профиля)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Страноведение России</w:t>
      </w:r>
      <w:r w:rsidR="00B237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(актуальные вопросы страноведения России)</w:t>
      </w:r>
    </w:p>
    <w:p w:rsidR="00154813" w:rsidRDefault="0015481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Русская литература</w:t>
      </w:r>
      <w:r w:rsidR="00B237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(современная русская литература)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="00320559"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Русский язык как иностранный и методика его преподавания</w:t>
      </w: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</w:p>
    <w:p w:rsidR="00320559" w:rsidRPr="00247353" w:rsidRDefault="00320559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(повышение квалификации преподавателей РКИ)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764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 месяц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764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676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01.10.2018 г.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96 часов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очная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тенденции в преподавании РКИ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 Современный русский язык и методика его преподавания в аспекте РКИ/ РКН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«Теория и практика преподавания русского языка как иностранного и русского как неродного»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(в форме стажировки)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3 месяца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237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01.10.2018 г.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- 100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часов</w:t>
      </w:r>
    </w:p>
    <w:p w:rsidR="0024735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курс РКИ (современные тенденции в образовании, активные процессы в русском языке)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преподавания РКИ/ РКН (актуальные педагогические технологии в методике преподавания РКИ/ РКН, лексика и словообразование в аспекте РКИ/ РКН, грамматика в аспекте РКИ/ РКН, обучение видам речевой деятельности, уровневый подход к описанию русского языка в целях его преподавания, корректировочный курс русского языка)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Страноведение России (актуальное страноведение, методика преподавания страноведения России)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литература (современная русская литература)</w:t>
      </w:r>
    </w:p>
    <w:p w:rsidR="00667640" w:rsidRPr="00247353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Современные информационные технологии в аспекте преподавания РКИ/ РКН: образовательные возможности портала «Образование на русском» (использование мультимедийных презентаций на уроках РКИ, использование ресурсов портала «Образование на русском» в профессиональной деятельности преподавателя РКИ/ РКН)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59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="00320559"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Зимняя школа. Русский язык как иностранный: образовательные практики</w:t>
      </w:r>
      <w:r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  <w:r w:rsidR="00320559" w:rsidRPr="0024735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(повышение квалификации преподавателей РКИ)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2 недели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237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21.01.2019 г.</w:t>
      </w:r>
    </w:p>
    <w:p w:rsidR="00247353" w:rsidRPr="0024735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="00247353"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36 часов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24735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тенденции в преподавании РКИ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преподавания РКИ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 w:rsidR="00B23773" w:rsidRDefault="00B2377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 w:rsidR="00F15707" w:rsidRPr="00247353" w:rsidRDefault="00F15707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353" w:rsidRPr="001F2266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F22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r w:rsidR="00320559" w:rsidRPr="001F22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Современные технологии в преподавании гуманитарных дисциплин</w:t>
      </w:r>
      <w:r w:rsidRPr="001F226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»</w:t>
      </w:r>
    </w:p>
    <w:p w:rsidR="00320559" w:rsidRPr="00154813" w:rsidRDefault="00320559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(повышение квалификации </w:t>
      </w:r>
      <w:r w:rsidR="00154813" w:rsidRPr="00154813">
        <w:rPr>
          <w:rFonts w:ascii="Times New Roman" w:hAnsi="Times New Roman" w:cs="Times New Roman"/>
          <w:sz w:val="28"/>
          <w:szCs w:val="28"/>
        </w:rPr>
        <w:t>зарубежных преподавателей гуманитарных дисциплин, работающих с иноязычными слушателями в образовательных организациях</w:t>
      </w:r>
      <w:r w:rsidRPr="001548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764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2 недели</w:t>
      </w:r>
    </w:p>
    <w:p w:rsidR="00247353" w:rsidRPr="00247353" w:rsidRDefault="00247353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6764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lastRenderedPageBreak/>
        <w:t>Начало обучения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676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25.03.2019 г.</w:t>
      </w:r>
    </w:p>
    <w:p w:rsidR="00667640" w:rsidRPr="00247353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77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Pr="002473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36 часов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 w:rsidR="00667640" w:rsidRDefault="00667640" w:rsidP="006676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 w:rsidRPr="00154813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667640" w:rsidRDefault="00667640" w:rsidP="00F1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54813" w:rsidRPr="002C3D27">
        <w:rPr>
          <w:rFonts w:ascii="Times New Roman" w:hAnsi="Times New Roman" w:cs="Times New Roman"/>
          <w:sz w:val="28"/>
          <w:szCs w:val="28"/>
        </w:rPr>
        <w:t>овременные направления, актуальные вопросы и приоритеты в области международной образовательной политики</w:t>
      </w:r>
    </w:p>
    <w:p w:rsidR="00667640" w:rsidRDefault="00667640" w:rsidP="00F1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548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туальные вопросы страноведения</w:t>
      </w:r>
    </w:p>
    <w:p w:rsidR="00667640" w:rsidRDefault="00667640" w:rsidP="00F1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54813" w:rsidRPr="002C3D27">
        <w:rPr>
          <w:rFonts w:ascii="Times New Roman" w:hAnsi="Times New Roman" w:cs="Times New Roman"/>
          <w:sz w:val="28"/>
          <w:szCs w:val="28"/>
        </w:rPr>
        <w:t>ктивные процессы в современном русском языке</w:t>
      </w:r>
    </w:p>
    <w:p w:rsidR="00667640" w:rsidRDefault="00667640" w:rsidP="00F1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154813" w:rsidRPr="002C3D27">
        <w:rPr>
          <w:rFonts w:ascii="Times New Roman" w:hAnsi="Times New Roman" w:cs="Times New Roman"/>
          <w:sz w:val="28"/>
          <w:szCs w:val="28"/>
        </w:rPr>
        <w:t>ехнологии в преподавании гуманитарных дисциплин</w:t>
      </w:r>
      <w:r w:rsidR="00154813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154813" w:rsidRDefault="00667640" w:rsidP="00F1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ресурсов</w:t>
      </w:r>
      <w:r w:rsidR="00154813">
        <w:rPr>
          <w:rFonts w:ascii="Times New Roman" w:hAnsi="Times New Roman" w:cs="Times New Roman"/>
          <w:sz w:val="28"/>
          <w:szCs w:val="28"/>
        </w:rPr>
        <w:t xml:space="preserve"> портала «Образование на русском»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</w:p>
    <w:p w:rsidR="00667640" w:rsidRDefault="00667640" w:rsidP="0066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66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Обучение проводится на бюджетной основе в рамках установленной Правительством Российской Федерации квоты на образование иностранных граждан. </w:t>
      </w:r>
    </w:p>
    <w:p w:rsidR="00EC43E0" w:rsidRDefault="00EC43E0" w:rsidP="0066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667640">
        <w:rPr>
          <w:rFonts w:ascii="Times New Roman" w:hAnsi="Times New Roman" w:cs="Times New Roman"/>
          <w:sz w:val="28"/>
          <w:szCs w:val="28"/>
        </w:rPr>
        <w:t>обучения по программам</w:t>
      </w:r>
      <w:r w:rsidRPr="00EC43E0">
        <w:rPr>
          <w:rFonts w:ascii="Times New Roman" w:hAnsi="Times New Roman" w:cs="Times New Roman"/>
          <w:sz w:val="28"/>
          <w:szCs w:val="28"/>
        </w:rPr>
        <w:t xml:space="preserve"> </w:t>
      </w:r>
      <w:r w:rsidR="00667640">
        <w:rPr>
          <w:rFonts w:ascii="Times New Roman" w:hAnsi="Times New Roman" w:cs="Times New Roman"/>
          <w:sz w:val="28"/>
          <w:szCs w:val="28"/>
        </w:rPr>
        <w:t>проводится итоговая аттестация и слушатели</w:t>
      </w:r>
      <w:r w:rsidRPr="00EC43E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667640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</w:t>
      </w:r>
      <w:r w:rsidRPr="00EC43E0">
        <w:rPr>
          <w:rFonts w:ascii="Times New Roman" w:hAnsi="Times New Roman" w:cs="Times New Roman"/>
          <w:sz w:val="28"/>
          <w:szCs w:val="28"/>
        </w:rPr>
        <w:t xml:space="preserve"> с указанием объёма изученных дисциплин в академических часах. </w:t>
      </w:r>
    </w:p>
    <w:p w:rsidR="00667640" w:rsidRPr="00EC43E0" w:rsidRDefault="00667640" w:rsidP="0066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A1" w:rsidRDefault="00D344A1" w:rsidP="00D3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Летней школы оплачивают стоимость проживания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 w:rsidR="00D344A1" w:rsidRDefault="00D344A1" w:rsidP="00D3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A1" w:rsidRDefault="00D344A1" w:rsidP="00D3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162">
        <w:rPr>
          <w:rFonts w:ascii="Times New Roman" w:hAnsi="Times New Roman" w:cs="Times New Roman"/>
          <w:b/>
          <w:sz w:val="28"/>
          <w:szCs w:val="28"/>
        </w:rPr>
        <w:t xml:space="preserve"> Иностранные граждане оформляют заявку на обучение по программам Летней школы в представительствах Россотрудничества в зарубежных странах или сайте </w:t>
      </w:r>
      <w:r w:rsidRPr="00CA0162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CA0162">
        <w:rPr>
          <w:rFonts w:ascii="Times New Roman" w:hAnsi="Times New Roman" w:cs="Times New Roman"/>
          <w:b/>
          <w:sz w:val="28"/>
          <w:szCs w:val="28"/>
        </w:rPr>
        <w:t>.</w:t>
      </w:r>
      <w:r w:rsidRPr="00CA0162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,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 w:rsidR="00EC43E0" w:rsidRPr="00EC43E0" w:rsidRDefault="00EC43E0" w:rsidP="0066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Обучающимся по программам необходимо иметь следующие документы:</w:t>
      </w:r>
    </w:p>
    <w:p w:rsidR="00EC43E0" w:rsidRPr="00EC43E0" w:rsidRDefault="00EC43E0" w:rsidP="0066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Pr="00EC43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43E0">
        <w:rPr>
          <w:rFonts w:ascii="Times New Roman" w:hAnsi="Times New Roman" w:cs="Times New Roman"/>
          <w:sz w:val="28"/>
          <w:szCs w:val="28"/>
        </w:rPr>
        <w:t xml:space="preserve"> визой,</w:t>
      </w:r>
    </w:p>
    <w:p w:rsidR="00EC43E0" w:rsidRPr="00EC43E0" w:rsidRDefault="00EC43E0" w:rsidP="0066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 w:rsidR="00EC43E0" w:rsidRPr="00EC43E0" w:rsidRDefault="00DE65BF" w:rsidP="0066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3х</w:t>
      </w:r>
      <w:r w:rsidR="00EC43E0" w:rsidRPr="00EC43E0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</w:p>
    <w:p w:rsidR="00EC43E0" w:rsidRPr="00EC43E0" w:rsidRDefault="00EC43E0" w:rsidP="006676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3E0" w:rsidRDefault="00EC43E0" w:rsidP="00667640">
      <w:pPr>
        <w:spacing w:after="0" w:line="240" w:lineRule="auto"/>
        <w:jc w:val="both"/>
      </w:pPr>
    </w:p>
    <w:p w:rsidR="00472E4D" w:rsidRDefault="00472E4D" w:rsidP="0066764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472E4D" w:rsidSect="0024735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4A" w:rsidRDefault="009A1D4A" w:rsidP="00B666BB">
      <w:pPr>
        <w:spacing w:after="0" w:line="240" w:lineRule="auto"/>
      </w:pPr>
      <w:r>
        <w:separator/>
      </w:r>
    </w:p>
  </w:endnote>
  <w:endnote w:type="continuationSeparator" w:id="0">
    <w:p w:rsidR="009A1D4A" w:rsidRDefault="009A1D4A" w:rsidP="00B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4A" w:rsidRDefault="009A1D4A" w:rsidP="00B666BB">
      <w:pPr>
        <w:spacing w:after="0" w:line="240" w:lineRule="auto"/>
      </w:pPr>
      <w:r>
        <w:separator/>
      </w:r>
    </w:p>
  </w:footnote>
  <w:footnote w:type="continuationSeparator" w:id="0">
    <w:p w:rsidR="009A1D4A" w:rsidRDefault="009A1D4A" w:rsidP="00B6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E9"/>
    <w:rsid w:val="00010587"/>
    <w:rsid w:val="00021DD4"/>
    <w:rsid w:val="0006181F"/>
    <w:rsid w:val="00073352"/>
    <w:rsid w:val="00077A83"/>
    <w:rsid w:val="000A2231"/>
    <w:rsid w:val="001111FB"/>
    <w:rsid w:val="001172C4"/>
    <w:rsid w:val="00154813"/>
    <w:rsid w:val="001B3AB4"/>
    <w:rsid w:val="001B42E8"/>
    <w:rsid w:val="001F2266"/>
    <w:rsid w:val="00206BAC"/>
    <w:rsid w:val="00242EE9"/>
    <w:rsid w:val="00247353"/>
    <w:rsid w:val="002804DA"/>
    <w:rsid w:val="00282A21"/>
    <w:rsid w:val="0029089C"/>
    <w:rsid w:val="002A3FDD"/>
    <w:rsid w:val="002A646A"/>
    <w:rsid w:val="00317692"/>
    <w:rsid w:val="00320559"/>
    <w:rsid w:val="003437D5"/>
    <w:rsid w:val="00344386"/>
    <w:rsid w:val="00351179"/>
    <w:rsid w:val="003C06E9"/>
    <w:rsid w:val="003E2119"/>
    <w:rsid w:val="003E7A7E"/>
    <w:rsid w:val="004374AE"/>
    <w:rsid w:val="004420EC"/>
    <w:rsid w:val="004452CB"/>
    <w:rsid w:val="00455F47"/>
    <w:rsid w:val="00472E4D"/>
    <w:rsid w:val="00490766"/>
    <w:rsid w:val="0049414B"/>
    <w:rsid w:val="00497A22"/>
    <w:rsid w:val="004C3711"/>
    <w:rsid w:val="00526154"/>
    <w:rsid w:val="005340A1"/>
    <w:rsid w:val="00585A0E"/>
    <w:rsid w:val="005D02B2"/>
    <w:rsid w:val="005F2FC5"/>
    <w:rsid w:val="00645672"/>
    <w:rsid w:val="00667640"/>
    <w:rsid w:val="00716333"/>
    <w:rsid w:val="00734786"/>
    <w:rsid w:val="00750EC4"/>
    <w:rsid w:val="00755A69"/>
    <w:rsid w:val="007B2789"/>
    <w:rsid w:val="007B70F6"/>
    <w:rsid w:val="007D73D2"/>
    <w:rsid w:val="00837CF7"/>
    <w:rsid w:val="008523F8"/>
    <w:rsid w:val="00875C8B"/>
    <w:rsid w:val="00884E81"/>
    <w:rsid w:val="00885AF2"/>
    <w:rsid w:val="008B017B"/>
    <w:rsid w:val="008F59AE"/>
    <w:rsid w:val="00945E14"/>
    <w:rsid w:val="0095566B"/>
    <w:rsid w:val="009679B0"/>
    <w:rsid w:val="0097138E"/>
    <w:rsid w:val="009A1D4A"/>
    <w:rsid w:val="009E17C8"/>
    <w:rsid w:val="009F3082"/>
    <w:rsid w:val="009F5AB4"/>
    <w:rsid w:val="00A13ABB"/>
    <w:rsid w:val="00A33562"/>
    <w:rsid w:val="00AF20FF"/>
    <w:rsid w:val="00B23773"/>
    <w:rsid w:val="00B666BB"/>
    <w:rsid w:val="00C1536C"/>
    <w:rsid w:val="00CA0162"/>
    <w:rsid w:val="00CB4C23"/>
    <w:rsid w:val="00D04EDA"/>
    <w:rsid w:val="00D344A1"/>
    <w:rsid w:val="00DB3EC2"/>
    <w:rsid w:val="00DD76D1"/>
    <w:rsid w:val="00DE65BF"/>
    <w:rsid w:val="00DF6BF0"/>
    <w:rsid w:val="00E3451A"/>
    <w:rsid w:val="00E6040A"/>
    <w:rsid w:val="00E74616"/>
    <w:rsid w:val="00E9535B"/>
    <w:rsid w:val="00EC20D4"/>
    <w:rsid w:val="00EC2AAA"/>
    <w:rsid w:val="00EC3F2E"/>
    <w:rsid w:val="00EC43E0"/>
    <w:rsid w:val="00ED4B61"/>
    <w:rsid w:val="00EE3C6E"/>
    <w:rsid w:val="00F05CDA"/>
    <w:rsid w:val="00F15707"/>
    <w:rsid w:val="00F7566D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2804DA"/>
    <w:rPr>
      <w:color w:val="0000FF" w:themeColor="hyperlink"/>
      <w:u w:val="single"/>
    </w:rPr>
  </w:style>
  <w:style w:type="character" w:styleId="Naglaeno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66BB"/>
  </w:style>
  <w:style w:type="paragraph" w:styleId="Podnoje">
    <w:name w:val="footer"/>
    <w:basedOn w:val="Normal"/>
    <w:link w:val="Podnoje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66BB"/>
  </w:style>
  <w:style w:type="paragraph" w:styleId="Standard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  <w:rsid w:val="00E6040A"/>
  </w:style>
  <w:style w:type="character" w:customStyle="1" w:styleId="apple-converted-space">
    <w:name w:val="apple-converted-space"/>
    <w:basedOn w:val="Zadanifontodlomka"/>
    <w:rsid w:val="00E6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04DA"/>
    <w:rPr>
      <w:color w:val="0000FF" w:themeColor="hyperlink"/>
      <w:u w:val="single"/>
    </w:rPr>
  </w:style>
  <w:style w:type="character" w:styleId="a5">
    <w:name w:val="Strong"/>
    <w:uiPriority w:val="22"/>
    <w:qFormat/>
    <w:rsid w:val="00B666BB"/>
    <w:rPr>
      <w:b/>
      <w:bCs/>
    </w:rPr>
  </w:style>
  <w:style w:type="paragraph" w:customStyle="1" w:styleId="a6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6BB"/>
  </w:style>
  <w:style w:type="paragraph" w:styleId="ab">
    <w:name w:val="footer"/>
    <w:basedOn w:val="a"/>
    <w:link w:val="ac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6BB"/>
  </w:style>
  <w:style w:type="paragraph" w:styleId="ad">
    <w:name w:val="Normal (Web)"/>
    <w:basedOn w:val="a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6040A"/>
  </w:style>
  <w:style w:type="character" w:customStyle="1" w:styleId="apple-converted-space">
    <w:name w:val="apple-converted-space"/>
    <w:basedOn w:val="a0"/>
    <w:rsid w:val="00E6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adrijana</cp:lastModifiedBy>
  <cp:revision>2</cp:revision>
  <cp:lastPrinted>2018-02-02T08:42:00Z</cp:lastPrinted>
  <dcterms:created xsi:type="dcterms:W3CDTF">2018-02-20T07:29:00Z</dcterms:created>
  <dcterms:modified xsi:type="dcterms:W3CDTF">2018-02-20T07:29:00Z</dcterms:modified>
</cp:coreProperties>
</file>